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A4698" w14:textId="5242E595" w:rsidR="00517212" w:rsidRPr="00833DA0" w:rsidRDefault="009E03A9">
      <w:pPr>
        <w:rPr>
          <w:color w:val="FFFFFF" w:themeColor="background1"/>
          <w14:textFill>
            <w14:noFill/>
          </w14:textFill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1F145DA7" wp14:editId="43210B89">
            <wp:simplePos x="0" y="0"/>
            <wp:positionH relativeFrom="column">
              <wp:posOffset>-398146</wp:posOffset>
            </wp:positionH>
            <wp:positionV relativeFrom="paragraph">
              <wp:posOffset>-680720</wp:posOffset>
            </wp:positionV>
            <wp:extent cx="1541145" cy="1101109"/>
            <wp:effectExtent l="0" t="0" r="825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0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05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A76B3D" wp14:editId="6F2F8DF1">
                <wp:simplePos x="0" y="0"/>
                <wp:positionH relativeFrom="column">
                  <wp:posOffset>-685800</wp:posOffset>
                </wp:positionH>
                <wp:positionV relativeFrom="paragraph">
                  <wp:posOffset>7431932</wp:posOffset>
                </wp:positionV>
                <wp:extent cx="6743700" cy="800208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2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0083" w14:textId="77777777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5DF052AB" w14:textId="77777777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</w:p>
                          <w:p w14:paraId="0F08360F" w14:textId="46919EC2" w:rsidR="00DB083F" w:rsidRPr="00833DA0" w:rsidRDefault="00E742A5" w:rsidP="00833DA0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</w:rPr>
                              <w:t>B30</w:t>
                            </w:r>
                            <w:r w:rsidR="00833DA0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is committed to protecting your privacy and will process your personal data in accordance with the Data Protection Act 1998. 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>B30</w:t>
                            </w:r>
                            <w:r w:rsidR="00833DA0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collects information to keep in touch with you and supply you with information relat</w:t>
                            </w:r>
                            <w:r w:rsidR="005E055C">
                              <w:rPr>
                                <w:rStyle w:val="A5"/>
                                <w:color w:val="595959"/>
                              </w:rPr>
                              <w:t xml:space="preserve">ing to our work. 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>B30</w:t>
                            </w:r>
                            <w:r w:rsidR="005E055C">
                              <w:rPr>
                                <w:rStyle w:val="A5"/>
                                <w:color w:val="595959"/>
                              </w:rPr>
                              <w:t xml:space="preserve"> Foodbank</w:t>
                            </w:r>
                            <w:r w:rsidR="005E055C" w:rsidRPr="005E055C">
                              <w:rPr>
                                <w:rStyle w:val="A5"/>
                                <w:color w:val="595959"/>
                              </w:rPr>
                              <w:t xml:space="preserve"> 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585.2pt;width:53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" filled="f" stroked="f">
                <v:textbox>
                  <w:txbxContent>
                    <w:p w14:paraId="01100083" w14:textId="77777777" w:rsidR="00833DA0" w:rsidRPr="00833DA0" w:rsidRDefault="00833DA0" w:rsidP="00833DA0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5DF052AB" w14:textId="77777777" w:rsidR="00833DA0" w:rsidRPr="00833DA0" w:rsidRDefault="00833DA0" w:rsidP="00833DA0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</w:p>
                    <w:p w14:paraId="0F08360F" w14:textId="46919EC2" w:rsidR="00DB083F" w:rsidRPr="00833DA0" w:rsidRDefault="00E742A5" w:rsidP="00833DA0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>
                        <w:rPr>
                          <w:rStyle w:val="A5"/>
                          <w:color w:val="595959"/>
                        </w:rPr>
                        <w:t>B30</w:t>
                      </w:r>
                      <w:r w:rsidR="00833DA0" w:rsidRPr="00833DA0">
                        <w:rPr>
                          <w:rStyle w:val="A5"/>
                          <w:color w:val="595959"/>
                        </w:rPr>
                        <w:t xml:space="preserve"> Foodbank is committed to protecting your privacy and will process your personal data in accordance with the Data Protection Act 1998. </w:t>
                      </w:r>
                      <w:r>
                        <w:rPr>
                          <w:rStyle w:val="A5"/>
                          <w:color w:val="595959"/>
                        </w:rPr>
                        <w:t>B30</w:t>
                      </w:r>
                      <w:r w:rsidR="00833DA0" w:rsidRPr="00833DA0">
                        <w:rPr>
                          <w:rStyle w:val="A5"/>
                          <w:color w:val="595959"/>
                        </w:rPr>
                        <w:t xml:space="preserve"> Foodbank collects information to keep in touch with you and supply you with information relat</w:t>
                      </w:r>
                      <w:r w:rsidR="005E055C">
                        <w:rPr>
                          <w:rStyle w:val="A5"/>
                          <w:color w:val="595959"/>
                        </w:rPr>
                        <w:t xml:space="preserve">ing to our work. </w:t>
                      </w:r>
                      <w:r>
                        <w:rPr>
                          <w:rStyle w:val="A5"/>
                          <w:color w:val="595959"/>
                        </w:rPr>
                        <w:t>B30</w:t>
                      </w:r>
                      <w:r w:rsidR="005E055C">
                        <w:rPr>
                          <w:rStyle w:val="A5"/>
                          <w:color w:val="595959"/>
                        </w:rPr>
                        <w:t xml:space="preserve"> Foodbank</w:t>
                      </w:r>
                      <w:r w:rsidR="005E055C" w:rsidRPr="005E055C">
                        <w:rPr>
                          <w:rStyle w:val="A5"/>
                          <w:color w:val="595959"/>
                        </w:rPr>
                        <w:t xml:space="preserve"> 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1F4FE3">
        <w:rPr>
          <w:noProof/>
          <w:lang w:val="en-US"/>
        </w:rPr>
        <w:drawing>
          <wp:anchor distT="0" distB="0" distL="114300" distR="114300" simplePos="0" relativeHeight="251653632" behindDoc="1" locked="0" layoutInCell="1" allowOverlap="1" wp14:anchorId="0E630AF1" wp14:editId="241768FF">
            <wp:simplePos x="0" y="0"/>
            <wp:positionH relativeFrom="column">
              <wp:posOffset>-1143000</wp:posOffset>
            </wp:positionH>
            <wp:positionV relativeFrom="paragraph">
              <wp:posOffset>-982345</wp:posOffset>
            </wp:positionV>
            <wp:extent cx="7555865" cy="10687685"/>
            <wp:effectExtent l="0" t="0" r="0" b="571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7FCA49" wp14:editId="6D1C1D83">
                <wp:simplePos x="0" y="0"/>
                <wp:positionH relativeFrom="column">
                  <wp:posOffset>-685800</wp:posOffset>
                </wp:positionH>
                <wp:positionV relativeFrom="paragraph">
                  <wp:posOffset>6517532</wp:posOffset>
                </wp:positionV>
                <wp:extent cx="6743700" cy="571500"/>
                <wp:effectExtent l="0" t="0" r="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4A3C" w14:textId="303ACD11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We would love to keep in touch with you so we can update you on our work. You can change your preferences any time by contacting us on </w:t>
                            </w:r>
                            <w:r w:rsidR="00A32D0D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07582143972</w:t>
                            </w: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  <w:r w:rsidR="00A32D0D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info</w:t>
                            </w: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@</w:t>
                            </w:r>
                            <w:r w:rsidR="00A32D0D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b30</w:t>
                            </w: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  <w:p w14:paraId="284C390C" w14:textId="4AE2B30B" w:rsidR="00833DA0" w:rsidRPr="00833DA0" w:rsidRDefault="00833DA0" w:rsidP="00833DA0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 w:rsidRPr="00833DA0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Please tick here if you would be happy to receive communications from 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7FCA49" id="Text Box 9" o:spid="_x0000_s1027" type="#_x0000_t202" style="position:absolute;margin-left:-54pt;margin-top:513.2pt;width:531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" filled="f" stroked="f">
                <v:textbox>
                  <w:txbxContent>
                    <w:p w14:paraId="402E4A3C" w14:textId="303ACD11" w:rsidR="00833DA0" w:rsidRPr="00833DA0" w:rsidRDefault="00833DA0" w:rsidP="00833DA0">
                      <w:pPr>
                        <w:spacing w:after="0" w:line="240" w:lineRule="auto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We would love to keep in touch with you so we can update you on our work. You can change your preferences any time by contacting us on </w:t>
                      </w:r>
                      <w:r w:rsidR="00A32D0D">
                        <w:rPr>
                          <w:b/>
                          <w:color w:val="595959"/>
                          <w:sz w:val="20"/>
                          <w:szCs w:val="20"/>
                        </w:rPr>
                        <w:t>07582143972</w:t>
                      </w: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or emailing us at </w:t>
                      </w:r>
                      <w:r w:rsidR="00A32D0D">
                        <w:rPr>
                          <w:b/>
                          <w:color w:val="595959"/>
                          <w:sz w:val="20"/>
                          <w:szCs w:val="20"/>
                        </w:rPr>
                        <w:t>info</w:t>
                      </w: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>@</w:t>
                      </w:r>
                      <w:r w:rsidR="00A32D0D">
                        <w:rPr>
                          <w:b/>
                          <w:color w:val="595959"/>
                          <w:sz w:val="20"/>
                          <w:szCs w:val="20"/>
                        </w:rPr>
                        <w:t>b30</w:t>
                      </w: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>.foodbank.org.uk</w:t>
                      </w:r>
                    </w:p>
                    <w:p w14:paraId="284C390C" w14:textId="4AE2B30B" w:rsidR="00833DA0" w:rsidRPr="00833DA0" w:rsidRDefault="00833DA0" w:rsidP="00833DA0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 w:rsidRPr="00833DA0">
                        <w:rPr>
                          <w:b/>
                          <w:color w:val="595959"/>
                          <w:sz w:val="20"/>
                          <w:szCs w:val="20"/>
                        </w:rPr>
                        <w:t>Please tick here if you would be happy to receive communications from us: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98A09" wp14:editId="2DDF05BE">
                <wp:simplePos x="0" y="0"/>
                <wp:positionH relativeFrom="column">
                  <wp:posOffset>-578796</wp:posOffset>
                </wp:positionH>
                <wp:positionV relativeFrom="paragraph">
                  <wp:posOffset>8336604</wp:posOffset>
                </wp:positionV>
                <wp:extent cx="2979096" cy="92169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096" cy="921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5D0C6" w14:textId="79B0FE04" w:rsidR="00DB083F" w:rsidRPr="00833DA0" w:rsidRDefault="00A32D0D" w:rsidP="00DB083F">
                            <w:pPr>
                              <w:spacing w:after="12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B30 </w:t>
                            </w:r>
                            <w:r w:rsid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F</w:t>
                            </w:r>
                            <w:r w:rsidR="00DB083F"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oodbank’s bank details:</w:t>
                            </w:r>
                          </w:p>
                          <w:p w14:paraId="0786FF85" w14:textId="4D21A258" w:rsidR="00DB083F" w:rsidRPr="00DB083F" w:rsidRDefault="0080757A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Lloyds bank   </w:t>
                            </w:r>
                          </w:p>
                          <w:p w14:paraId="61053EA5" w14:textId="633906CD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Sort </w:t>
                            </w:r>
                            <w:proofErr w:type="gramStart"/>
                            <w:r w:rsidR="0080757A">
                              <w:rPr>
                                <w:color w:val="595959"/>
                                <w:sz w:val="18"/>
                                <w:szCs w:val="20"/>
                              </w:rPr>
                              <w:t>C</w:t>
                            </w:r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>ode</w:t>
                            </w:r>
                            <w:r w:rsidR="0080757A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BB1B2D">
                              <w:rPr>
                                <w:color w:val="595959"/>
                                <w:sz w:val="18"/>
                                <w:szCs w:val="20"/>
                              </w:rPr>
                              <w:t>77</w:t>
                            </w:r>
                            <w:proofErr w:type="gramEnd"/>
                            <w:r w:rsidR="0080757A">
                              <w:rPr>
                                <w:color w:val="595959"/>
                                <w:sz w:val="18"/>
                                <w:szCs w:val="20"/>
                              </w:rPr>
                              <w:t>-85-14</w:t>
                            </w:r>
                          </w:p>
                          <w:p w14:paraId="21413C06" w14:textId="23F23EEE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8"/>
                                <w:szCs w:val="20"/>
                              </w:rPr>
                            </w:pPr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Account </w:t>
                            </w:r>
                            <w:proofErr w:type="gramStart"/>
                            <w:r w:rsidR="0080757A">
                              <w:rPr>
                                <w:color w:val="595959"/>
                                <w:sz w:val="18"/>
                                <w:szCs w:val="20"/>
                              </w:rPr>
                              <w:t>N</w:t>
                            </w:r>
                            <w:r w:rsidRPr="00DB083F">
                              <w:rPr>
                                <w:color w:val="595959"/>
                                <w:sz w:val="18"/>
                                <w:szCs w:val="20"/>
                              </w:rPr>
                              <w:t>umber</w:t>
                            </w:r>
                            <w:r w:rsidR="0080757A">
                              <w:rPr>
                                <w:color w:val="595959"/>
                                <w:sz w:val="18"/>
                                <w:szCs w:val="20"/>
                              </w:rPr>
                              <w:t xml:space="preserve">  34292560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598A0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5.55pt;margin-top:656.45pt;width:234.55pt;height:7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" filled="f" stroked="f">
                <v:textbox>
                  <w:txbxContent>
                    <w:p w14:paraId="2CE5D0C6" w14:textId="79B0FE04" w:rsidR="00DB083F" w:rsidRPr="00833DA0" w:rsidRDefault="00A32D0D" w:rsidP="00DB083F">
                      <w:pPr>
                        <w:spacing w:after="12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B30 </w:t>
                      </w:r>
                      <w:r w:rsid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F</w:t>
                      </w:r>
                      <w:r w:rsidR="00DB083F"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oodbank’s bank details:</w:t>
                      </w:r>
                    </w:p>
                    <w:p w14:paraId="0786FF85" w14:textId="4D21A258" w:rsidR="00DB083F" w:rsidRPr="00DB083F" w:rsidRDefault="0080757A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color w:val="595959"/>
                          <w:sz w:val="18"/>
                          <w:szCs w:val="20"/>
                        </w:rPr>
                        <w:t xml:space="preserve">Lloyds bank   </w:t>
                      </w:r>
                    </w:p>
                    <w:p w14:paraId="61053EA5" w14:textId="633906CD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 xml:space="preserve">Sort </w:t>
                      </w:r>
                      <w:proofErr w:type="gramStart"/>
                      <w:r w:rsidR="0080757A">
                        <w:rPr>
                          <w:color w:val="595959"/>
                          <w:sz w:val="18"/>
                          <w:szCs w:val="20"/>
                        </w:rPr>
                        <w:t>C</w:t>
                      </w:r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>ode</w:t>
                      </w:r>
                      <w:r w:rsidR="0080757A">
                        <w:rPr>
                          <w:color w:val="595959"/>
                          <w:sz w:val="18"/>
                          <w:szCs w:val="20"/>
                        </w:rPr>
                        <w:t xml:space="preserve">  </w:t>
                      </w:r>
                      <w:r w:rsidR="00BB1B2D">
                        <w:rPr>
                          <w:color w:val="595959"/>
                          <w:sz w:val="18"/>
                          <w:szCs w:val="20"/>
                        </w:rPr>
                        <w:t>77</w:t>
                      </w:r>
                      <w:proofErr w:type="gramEnd"/>
                      <w:r w:rsidR="0080757A">
                        <w:rPr>
                          <w:color w:val="595959"/>
                          <w:sz w:val="18"/>
                          <w:szCs w:val="20"/>
                        </w:rPr>
                        <w:t>-85-14</w:t>
                      </w:r>
                    </w:p>
                    <w:p w14:paraId="21413C06" w14:textId="23F23EEE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8"/>
                          <w:szCs w:val="20"/>
                        </w:rPr>
                      </w:pPr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 xml:space="preserve">Account </w:t>
                      </w:r>
                      <w:proofErr w:type="gramStart"/>
                      <w:r w:rsidR="0080757A">
                        <w:rPr>
                          <w:color w:val="595959"/>
                          <w:sz w:val="18"/>
                          <w:szCs w:val="20"/>
                        </w:rPr>
                        <w:t>N</w:t>
                      </w:r>
                      <w:r w:rsidRPr="00DB083F">
                        <w:rPr>
                          <w:color w:val="595959"/>
                          <w:sz w:val="18"/>
                          <w:szCs w:val="20"/>
                        </w:rPr>
                        <w:t>umber</w:t>
                      </w:r>
                      <w:r w:rsidR="0080757A">
                        <w:rPr>
                          <w:color w:val="595959"/>
                          <w:sz w:val="18"/>
                          <w:szCs w:val="20"/>
                        </w:rPr>
                        <w:t xml:space="preserve">  34292560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C9B2AB" wp14:editId="25FFAC99">
                <wp:simplePos x="0" y="0"/>
                <wp:positionH relativeFrom="column">
                  <wp:posOffset>3312160</wp:posOffset>
                </wp:positionH>
                <wp:positionV relativeFrom="paragraph">
                  <wp:posOffset>8340725</wp:posOffset>
                </wp:positionV>
                <wp:extent cx="2745632" cy="91926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632" cy="919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052E" w14:textId="77777777" w:rsidR="00DB083F" w:rsidRPr="00833DA0" w:rsidRDefault="00DB083F" w:rsidP="00DB083F">
                            <w:pPr>
                              <w:spacing w:after="12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>Please send your completed form to</w:t>
                            </w:r>
                          </w:p>
                          <w:p w14:paraId="42668C67" w14:textId="75293B80" w:rsidR="00DB083F" w:rsidRDefault="0080757A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B30</w:t>
                            </w:r>
                            <w:r w:rsidR="0090027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foodbank</w:t>
                            </w:r>
                          </w:p>
                          <w:p w14:paraId="5481A7F2" w14:textId="35B0F6FF" w:rsidR="00833DA0" w:rsidRDefault="0080757A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Cotteridge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Church</w:t>
                            </w:r>
                          </w:p>
                          <w:p w14:paraId="73A82BCA" w14:textId="635BE7BA" w:rsidR="00833DA0" w:rsidRDefault="0080757A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Pershore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 south</w:t>
                            </w:r>
                          </w:p>
                          <w:p w14:paraId="6E69E846" w14:textId="4F55C5C5" w:rsidR="00833DA0" w:rsidRDefault="005B1108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BIRMINGHAM B30 3EJ</w:t>
                            </w:r>
                          </w:p>
                          <w:p w14:paraId="660CE7CE" w14:textId="77777777" w:rsidR="00833DA0" w:rsidRPr="00DB083F" w:rsidRDefault="00833DA0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3252B53" w14:textId="77777777" w:rsidR="00DB083F" w:rsidRPr="00DB083F" w:rsidRDefault="00DB083F" w:rsidP="00DB083F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3FBFC2C" w14:textId="77777777" w:rsidR="00DB083F" w:rsidRPr="00DB083F" w:rsidRDefault="00DB083F" w:rsidP="00DB083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260.8pt;margin-top:656.75pt;width:216.2pt;height:7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" filled="f" stroked="f">
                <v:textbox>
                  <w:txbxContent>
                    <w:p w14:paraId="51AF052E" w14:textId="77777777" w:rsidR="00DB083F" w:rsidRPr="00833DA0" w:rsidRDefault="00DB083F" w:rsidP="00DB083F">
                      <w:pPr>
                        <w:spacing w:after="12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>Please send your completed form to</w:t>
                      </w:r>
                    </w:p>
                    <w:p w14:paraId="42668C67" w14:textId="75293B80" w:rsidR="00DB083F" w:rsidRDefault="0080757A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B30</w:t>
                      </w:r>
                      <w:r w:rsidR="0090027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foodbank</w:t>
                      </w:r>
                    </w:p>
                    <w:p w14:paraId="5481A7F2" w14:textId="35B0F6FF" w:rsidR="00833DA0" w:rsidRDefault="0080757A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The </w:t>
                      </w:r>
                      <w:proofErr w:type="spell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Cotteridge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Church</w:t>
                      </w:r>
                    </w:p>
                    <w:p w14:paraId="73A82BCA" w14:textId="635BE7BA" w:rsidR="00833DA0" w:rsidRDefault="0080757A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24 </w:t>
                      </w:r>
                      <w:proofErr w:type="spell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Pershore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 south</w:t>
                      </w:r>
                    </w:p>
                    <w:p w14:paraId="6E69E846" w14:textId="4F55C5C5" w:rsidR="00833DA0" w:rsidRDefault="005B1108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BIRMINGHAM B30 3EJ</w:t>
                      </w:r>
                      <w:bookmarkStart w:id="1" w:name="_GoBack"/>
                      <w:bookmarkEnd w:id="1"/>
                    </w:p>
                    <w:p w14:paraId="660CE7CE" w14:textId="77777777" w:rsidR="00833DA0" w:rsidRPr="00DB083F" w:rsidRDefault="00833DA0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3252B53" w14:textId="77777777" w:rsidR="00DB083F" w:rsidRPr="00DB083F" w:rsidRDefault="00DB083F" w:rsidP="00DB083F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3FBFC2C" w14:textId="77777777" w:rsidR="00DB083F" w:rsidRPr="00DB083F" w:rsidRDefault="00DB083F" w:rsidP="00DB083F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D7E403" wp14:editId="57712C31">
                <wp:simplePos x="0" y="0"/>
                <wp:positionH relativeFrom="column">
                  <wp:posOffset>-494665</wp:posOffset>
                </wp:positionH>
                <wp:positionV relativeFrom="paragraph">
                  <wp:posOffset>4454674</wp:posOffset>
                </wp:positionV>
                <wp:extent cx="4539615" cy="365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4A9D" w14:textId="7CA1D2C0" w:rsidR="00DB083F" w:rsidRPr="00DB083F" w:rsidRDefault="00DB083F" w:rsidP="00DB083F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 w:rsidRPr="00DB083F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This cancels any previous standing order instructions to </w:t>
                            </w:r>
                            <w:r w:rsidR="00A32D0D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B30</w:t>
                            </w:r>
                            <w:r w:rsidR="00E742A5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proofErr w:type="spellStart"/>
                            <w:r w:rsidR="00833DA0">
                              <w:rPr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Foodbank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8.9pt;margin-top:350.75pt;width:357.45pt;height:2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" filled="f" stroked="f">
                <v:textbox>
                  <w:txbxContent>
                    <w:p w14:paraId="29FA4A9D" w14:textId="7CA1D2C0" w:rsidR="00DB083F" w:rsidRPr="00DB083F" w:rsidRDefault="00DB083F" w:rsidP="00DB083F">
                      <w:pPr>
                        <w:rPr>
                          <w:sz w:val="32"/>
                          <w:vertAlign w:val="subscript"/>
                        </w:rPr>
                      </w:pPr>
                      <w:r w:rsidRPr="00DB083F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This cancels any previous standing order instructions to </w:t>
                      </w:r>
                      <w:r w:rsidR="00A32D0D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B30</w:t>
                      </w:r>
                      <w:r w:rsidR="00E742A5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</w:t>
                      </w:r>
                      <w:proofErr w:type="spellStart"/>
                      <w:r w:rsidR="00833DA0">
                        <w:rPr>
                          <w:color w:val="595959"/>
                          <w:sz w:val="28"/>
                          <w:szCs w:val="21"/>
                          <w:vertAlign w:val="subscript"/>
                        </w:rPr>
                        <w:t>Foodbank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5345B8" wp14:editId="7B366CE4">
                <wp:simplePos x="0" y="0"/>
                <wp:positionH relativeFrom="column">
                  <wp:posOffset>-460618</wp:posOffset>
                </wp:positionH>
                <wp:positionV relativeFrom="paragraph">
                  <wp:posOffset>3541084</wp:posOffset>
                </wp:positionV>
                <wp:extent cx="4539615" cy="365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68BA9" w14:textId="4F7664FC" w:rsidR="00DB083F" w:rsidRPr="00DB083F" w:rsidRDefault="00DB083F" w:rsidP="00DB083F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To </w:t>
                            </w:r>
                            <w:r w:rsidR="00A32D0D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B30</w:t>
                            </w:r>
                            <w:r w:rsidR="00833DA0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>Foodbank</w:t>
                            </w:r>
                            <w:r w:rsidRPr="00DB083F">
                              <w:rPr>
                                <w:rStyle w:val="A1"/>
                                <w:color w:val="595959"/>
                                <w:sz w:val="28"/>
                                <w:szCs w:val="21"/>
                                <w:vertAlign w:val="subscript"/>
                              </w:rPr>
                              <w:t xml:space="preserve"> each month,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345B8" id="_x0000_s1031" type="#_x0000_t202" style="position:absolute;margin-left:-36.25pt;margin-top:278.85pt;width:357.45pt;height:2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" filled="f" stroked="f">
                <v:textbox>
                  <w:txbxContent>
                    <w:p w14:paraId="50868BA9" w14:textId="4F7664FC" w:rsidR="00DB083F" w:rsidRPr="00DB083F" w:rsidRDefault="00DB083F" w:rsidP="00DB083F">
                      <w:pPr>
                        <w:rPr>
                          <w:sz w:val="32"/>
                          <w:vertAlign w:val="subscript"/>
                        </w:rPr>
                      </w:pPr>
                      <w:r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To </w:t>
                      </w:r>
                      <w:r w:rsidR="00A32D0D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>B30</w:t>
                      </w:r>
                      <w:r w:rsidR="00833DA0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>Foodbank</w:t>
                      </w:r>
                      <w:r w:rsidRPr="00DB083F">
                        <w:rPr>
                          <w:rStyle w:val="A1"/>
                          <w:color w:val="595959"/>
                          <w:sz w:val="28"/>
                          <w:szCs w:val="21"/>
                          <w:vertAlign w:val="subscript"/>
                        </w:rPr>
                        <w:t xml:space="preserve"> each month, </w:t>
                      </w:r>
                    </w:p>
                  </w:txbxContent>
                </v:textbox>
              </v:shape>
            </w:pict>
          </mc:Fallback>
        </mc:AlternateContent>
      </w:r>
      <w:r w:rsidR="00833D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803BD" wp14:editId="6B6E766B">
                <wp:simplePos x="0" y="0"/>
                <wp:positionH relativeFrom="column">
                  <wp:posOffset>1486616</wp:posOffset>
                </wp:positionH>
                <wp:positionV relativeFrom="paragraph">
                  <wp:posOffset>-690421</wp:posOffset>
                </wp:positionV>
                <wp:extent cx="4539615" cy="698500"/>
                <wp:effectExtent l="0" t="0" r="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C642" w14:textId="3131E2CD" w:rsidR="00DB083F" w:rsidRPr="00DB083F" w:rsidRDefault="00A32D0D" w:rsidP="00DB083F">
                            <w:pPr>
                              <w:jc w:val="right"/>
                              <w:rPr>
                                <w:color w:val="179926"/>
                                <w:sz w:val="56"/>
                                <w:vertAlign w:val="subscript"/>
                              </w:rPr>
                            </w:pPr>
                            <w:r>
                              <w:rPr>
                                <w:color w:val="179926"/>
                                <w:sz w:val="52"/>
                                <w:szCs w:val="21"/>
                                <w:vertAlign w:val="subscript"/>
                              </w:rPr>
                              <w:t>B30</w:t>
                            </w:r>
                            <w:r w:rsidR="00DB083F" w:rsidRPr="00DB083F">
                              <w:rPr>
                                <w:color w:val="179926"/>
                                <w:sz w:val="52"/>
                                <w:szCs w:val="21"/>
                                <w:vertAlign w:val="subscript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margin-left:117.05pt;margin-top:-54.3pt;width:357.45pt;height: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" filled="f" stroked="f">
                <v:textbox>
                  <w:txbxContent>
                    <w:p w14:paraId="7390C642" w14:textId="3131E2CD" w:rsidR="00DB083F" w:rsidRPr="00DB083F" w:rsidRDefault="00A32D0D" w:rsidP="00DB083F">
                      <w:pPr>
                        <w:jc w:val="right"/>
                        <w:rPr>
                          <w:color w:val="179926"/>
                          <w:sz w:val="56"/>
                          <w:vertAlign w:val="subscript"/>
                        </w:rPr>
                      </w:pPr>
                      <w:r>
                        <w:rPr>
                          <w:color w:val="179926"/>
                          <w:sz w:val="52"/>
                          <w:szCs w:val="21"/>
                          <w:vertAlign w:val="subscript"/>
                        </w:rPr>
                        <w:t>B30</w:t>
                      </w:r>
                      <w:r w:rsidR="00DB083F" w:rsidRPr="00DB083F">
                        <w:rPr>
                          <w:color w:val="179926"/>
                          <w:sz w:val="52"/>
                          <w:szCs w:val="21"/>
                          <w:vertAlign w:val="subscript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A231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116837" wp14:editId="1D95AABC">
                <wp:simplePos x="0" y="0"/>
                <wp:positionH relativeFrom="column">
                  <wp:posOffset>-708660</wp:posOffset>
                </wp:positionH>
                <wp:positionV relativeFrom="paragraph">
                  <wp:posOffset>9406890</wp:posOffset>
                </wp:positionV>
                <wp:extent cx="6672580" cy="250825"/>
                <wp:effectExtent l="0" t="0" r="762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57AF1" w14:textId="33BDCFAF" w:rsidR="00DB083F" w:rsidRPr="00DB083F" w:rsidRDefault="00DB083F" w:rsidP="00DB083F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Charity No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:</w:t>
                            </w:r>
                            <w:r w:rsidR="0080757A">
                              <w:rPr>
                                <w:color w:val="595959"/>
                                <w:sz w:val="14"/>
                                <w:szCs w:val="14"/>
                              </w:rPr>
                              <w:t>1143091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England &amp; Wales</w:t>
                            </w:r>
                            <w:r w:rsidR="00AC2921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</w:t>
                            </w:r>
                            <w:proofErr w:type="spellStart"/>
                            <w:r w:rsidR="00AC2921">
                              <w:rPr>
                                <w:color w:val="595959"/>
                                <w:sz w:val="14"/>
                                <w:szCs w:val="14"/>
                              </w:rPr>
                              <w:t>april</w:t>
                            </w:r>
                            <w:proofErr w:type="spellEnd"/>
                            <w:r w:rsidR="00AC2921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116837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55.8pt;margin-top:740.7pt;width:525.4pt;height: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" stroked="f">
                <v:textbox>
                  <w:txbxContent>
                    <w:p w14:paraId="01E57AF1" w14:textId="33BDCFAF" w:rsidR="00DB083F" w:rsidRPr="00DB083F" w:rsidRDefault="00DB083F" w:rsidP="00DB083F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Reg. Charity No</w:t>
                      </w:r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:</w:t>
                      </w:r>
                      <w:r w:rsidR="0080757A">
                        <w:rPr>
                          <w:color w:val="595959"/>
                          <w:sz w:val="14"/>
                          <w:szCs w:val="14"/>
                        </w:rPr>
                        <w:t>1143091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  Reg. in England &amp; Wales</w:t>
                      </w:r>
                      <w:r w:rsidR="00AC2921">
                        <w:rPr>
                          <w:color w:val="595959"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</w:t>
                      </w:r>
                      <w:proofErr w:type="spellStart"/>
                      <w:r w:rsidR="00AC2921">
                        <w:rPr>
                          <w:color w:val="595959"/>
                          <w:sz w:val="14"/>
                          <w:szCs w:val="14"/>
                        </w:rPr>
                        <w:t>april</w:t>
                      </w:r>
                      <w:proofErr w:type="spellEnd"/>
                      <w:r w:rsidR="00AC2921">
                        <w:rPr>
                          <w:color w:val="595959"/>
                          <w:sz w:val="14"/>
                          <w:szCs w:val="14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="00DB083F">
        <w:softHyphen/>
      </w:r>
    </w:p>
    <w:sectPr w:rsidR="00517212" w:rsidRPr="00833DA0" w:rsidSect="007D2E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pi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3F"/>
    <w:rsid w:val="00047580"/>
    <w:rsid w:val="001F4FE3"/>
    <w:rsid w:val="00517212"/>
    <w:rsid w:val="00580BBB"/>
    <w:rsid w:val="005B1108"/>
    <w:rsid w:val="005E055C"/>
    <w:rsid w:val="007D2E92"/>
    <w:rsid w:val="0080757A"/>
    <w:rsid w:val="00833DA0"/>
    <w:rsid w:val="008B579C"/>
    <w:rsid w:val="00900274"/>
    <w:rsid w:val="0096677F"/>
    <w:rsid w:val="009E03A9"/>
    <w:rsid w:val="00A23105"/>
    <w:rsid w:val="00A32D0D"/>
    <w:rsid w:val="00AC2921"/>
    <w:rsid w:val="00B95AB4"/>
    <w:rsid w:val="00BB1B2D"/>
    <w:rsid w:val="00D442B2"/>
    <w:rsid w:val="00DB083F"/>
    <w:rsid w:val="00E742A5"/>
    <w:rsid w:val="00ED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CD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3F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83F"/>
    <w:rPr>
      <w:rFonts w:ascii="Lucida Grande" w:hAnsi="Lucida Grande" w:cs="Lucida Grande"/>
      <w:sz w:val="18"/>
      <w:szCs w:val="18"/>
    </w:rPr>
  </w:style>
  <w:style w:type="character" w:customStyle="1" w:styleId="A1">
    <w:name w:val="A1"/>
    <w:uiPriority w:val="99"/>
    <w:rsid w:val="00DB083F"/>
    <w:rPr>
      <w:rFonts w:cs="Corpid"/>
      <w:color w:val="221E1F"/>
      <w:sz w:val="20"/>
      <w:szCs w:val="20"/>
    </w:rPr>
  </w:style>
  <w:style w:type="paragraph" w:styleId="NoSpacing">
    <w:name w:val="No Spacing"/>
    <w:uiPriority w:val="1"/>
    <w:qFormat/>
    <w:rsid w:val="00DB083F"/>
    <w:rPr>
      <w:rFonts w:ascii="Calibri" w:eastAsia="Calibri" w:hAnsi="Calibri"/>
      <w:sz w:val="22"/>
      <w:szCs w:val="22"/>
      <w:lang w:val="en-GB"/>
    </w:rPr>
  </w:style>
  <w:style w:type="character" w:customStyle="1" w:styleId="A5">
    <w:name w:val="A5"/>
    <w:uiPriority w:val="99"/>
    <w:rsid w:val="00DB083F"/>
    <w:rPr>
      <w:rFonts w:cs="Corpid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3F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83F"/>
    <w:rPr>
      <w:rFonts w:ascii="Lucida Grande" w:hAnsi="Lucida Grande" w:cs="Lucida Grande"/>
      <w:sz w:val="18"/>
      <w:szCs w:val="18"/>
    </w:rPr>
  </w:style>
  <w:style w:type="character" w:customStyle="1" w:styleId="A1">
    <w:name w:val="A1"/>
    <w:uiPriority w:val="99"/>
    <w:rsid w:val="00DB083F"/>
    <w:rPr>
      <w:rFonts w:cs="Corpid"/>
      <w:color w:val="221E1F"/>
      <w:sz w:val="20"/>
      <w:szCs w:val="20"/>
    </w:rPr>
  </w:style>
  <w:style w:type="paragraph" w:styleId="NoSpacing">
    <w:name w:val="No Spacing"/>
    <w:uiPriority w:val="1"/>
    <w:qFormat/>
    <w:rsid w:val="00DB083F"/>
    <w:rPr>
      <w:rFonts w:ascii="Calibri" w:eastAsia="Calibri" w:hAnsi="Calibri"/>
      <w:sz w:val="22"/>
      <w:szCs w:val="22"/>
      <w:lang w:val="en-GB"/>
    </w:rPr>
  </w:style>
  <w:style w:type="character" w:customStyle="1" w:styleId="A5">
    <w:name w:val="A5"/>
    <w:uiPriority w:val="99"/>
    <w:rsid w:val="00DB083F"/>
    <w:rPr>
      <w:rFonts w:cs="Corpid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Solitaire Works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Bahnareanu</dc:creator>
  <cp:lastModifiedBy>david pitt</cp:lastModifiedBy>
  <cp:revision>3</cp:revision>
  <cp:lastPrinted>2016-04-04T08:03:00Z</cp:lastPrinted>
  <dcterms:created xsi:type="dcterms:W3CDTF">2017-08-06T08:35:00Z</dcterms:created>
  <dcterms:modified xsi:type="dcterms:W3CDTF">2017-08-06T08:51:00Z</dcterms:modified>
</cp:coreProperties>
</file>